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B" w:rsidRDefault="007235EB" w:rsidP="007235EB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Format for undertaking from Pregnant Woman Acting as Decoy</w:t>
      </w:r>
    </w:p>
    <w:p w:rsidR="007235EB" w:rsidRDefault="007235EB" w:rsidP="007235EB">
      <w:pPr>
        <w:spacing w:after="0" w:line="240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(To be translated in local language and explained to pregnant woman in a </w:t>
      </w:r>
    </w:p>
    <w:p w:rsidR="007235EB" w:rsidRDefault="007235EB" w:rsidP="007235EB">
      <w:pPr>
        <w:spacing w:after="0" w:line="240" w:lineRule="auto"/>
        <w:jc w:val="center"/>
        <w:rPr>
          <w:rFonts w:ascii="Book Antiqua" w:hAnsi="Book Antiqua"/>
          <w:szCs w:val="24"/>
        </w:rPr>
      </w:pPr>
      <w:proofErr w:type="gramStart"/>
      <w:r>
        <w:rPr>
          <w:rFonts w:ascii="Book Antiqua" w:hAnsi="Book Antiqua"/>
          <w:szCs w:val="24"/>
        </w:rPr>
        <w:t>language</w:t>
      </w:r>
      <w:proofErr w:type="gramEnd"/>
      <w:r>
        <w:rPr>
          <w:rFonts w:ascii="Book Antiqua" w:hAnsi="Book Antiqua"/>
          <w:szCs w:val="24"/>
        </w:rPr>
        <w:t xml:space="preserve"> she understands)</w:t>
      </w:r>
    </w:p>
    <w:p w:rsidR="007235EB" w:rsidRDefault="007235EB" w:rsidP="007235EB">
      <w:pPr>
        <w:spacing w:after="0" w:line="240" w:lineRule="auto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I, ________________________________________________Age __________years, residing at _______________________________________hereby state that I am a resident of the address mentioned above and am ______ months pregnant.  I am ready to acts as a Decoy client in order to help in implementation of the PCPNDT Act to prevent sex determination.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My future child is precious to me whether it is a son or a daughter.  Under no circumstances will I undergo a sex selective abortion.  If the sex if the </w:t>
      </w:r>
      <w:proofErr w:type="spellStart"/>
      <w:r>
        <w:rPr>
          <w:rFonts w:ascii="Book Antiqua" w:hAnsi="Book Antiqua"/>
          <w:szCs w:val="24"/>
        </w:rPr>
        <w:t>foetus</w:t>
      </w:r>
      <w:proofErr w:type="spellEnd"/>
      <w:r>
        <w:rPr>
          <w:rFonts w:ascii="Book Antiqua" w:hAnsi="Book Antiqua"/>
          <w:szCs w:val="24"/>
        </w:rPr>
        <w:t xml:space="preserve"> is revealed to me during the course of the decoy operation.</w:t>
      </w:r>
    </w:p>
    <w:p w:rsidR="007235EB" w:rsidRDefault="007235EB" w:rsidP="007235EB">
      <w:pPr>
        <w:spacing w:after="0" w:line="240" w:lineRule="auto"/>
        <w:ind w:firstLine="720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 am giving this undertaking with my free will in order to be of help in implementation of the Pre-conception and Pre natal Diagnostic Techniques Act.  I will attend Court proceedings regularly and willingly.</w:t>
      </w:r>
    </w:p>
    <w:p w:rsidR="007235EB" w:rsidRDefault="007235EB" w:rsidP="007235EB">
      <w:pPr>
        <w:spacing w:after="0" w:line="240" w:lineRule="auto"/>
        <w:ind w:firstLine="720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The details of the currency notes given to me to pay to the doctor in order to help in implementation of the PCPNDT Act are as follows</w:t>
      </w:r>
    </w:p>
    <w:p w:rsidR="007235EB" w:rsidRDefault="007235EB" w:rsidP="007235EB">
      <w:pPr>
        <w:spacing w:after="0" w:line="240" w:lineRule="auto"/>
        <w:ind w:firstLine="720"/>
        <w:jc w:val="both"/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101"/>
        <w:gridCol w:w="5060"/>
        <w:gridCol w:w="3081"/>
      </w:tblGrid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EB" w:rsidRDefault="007235EB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S. No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EB" w:rsidRDefault="007235EB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Serial Number on the Note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EB" w:rsidRDefault="007235EB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Denomination of Note</w:t>
            </w:r>
          </w:p>
        </w:tc>
      </w:tr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7235EB" w:rsidTr="007235E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Total Amount Paid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EB" w:rsidRDefault="007235EB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</w:tbl>
    <w:p w:rsidR="007235EB" w:rsidRDefault="007235EB" w:rsidP="007235EB">
      <w:pPr>
        <w:spacing w:after="0" w:line="240" w:lineRule="auto"/>
        <w:ind w:firstLine="720"/>
        <w:jc w:val="both"/>
        <w:rPr>
          <w:rFonts w:ascii="Book Antiqua" w:hAnsi="Book Antiqua"/>
          <w:szCs w:val="24"/>
          <w:lang w:val="en-IN" w:eastAsia="en-IN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Cs w:val="24"/>
        </w:rPr>
        <w:t>Place: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Date: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Time: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Signature of the woman writing the undertaking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Signature of witnesses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1. Name: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Signature: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2. Name: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Signature: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Declaration of pregnant woman’s /decoy’s relative: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 Husband/Mother in Law/Mother/Brother/Any other (please specify) of who has agreed to act a decoy client have no objection for her role as a decoy that would help in effective implementation of the PCPNDT Act.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Place: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Date:</w:t>
      </w:r>
    </w:p>
    <w:p w:rsidR="007235EB" w:rsidRDefault="007235EB" w:rsidP="007235EB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222745" w:rsidRDefault="007235EB" w:rsidP="007235EB">
      <w:pPr>
        <w:spacing w:after="0" w:line="240" w:lineRule="auto"/>
        <w:jc w:val="both"/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Signature of the relative of the decoy client</w:t>
      </w:r>
    </w:p>
    <w:sectPr w:rsidR="00222745" w:rsidSect="007235EB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5EB"/>
    <w:rsid w:val="00222745"/>
    <w:rsid w:val="0072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5EB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 SECTION</dc:creator>
  <cp:keywords/>
  <dc:description/>
  <cp:lastModifiedBy>E7 SECTION</cp:lastModifiedBy>
  <cp:revision>2</cp:revision>
  <dcterms:created xsi:type="dcterms:W3CDTF">2018-08-07T17:27:00Z</dcterms:created>
  <dcterms:modified xsi:type="dcterms:W3CDTF">2018-08-07T17:28:00Z</dcterms:modified>
</cp:coreProperties>
</file>